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388"/>
        <w:gridCol w:w="567"/>
        <w:gridCol w:w="880"/>
        <w:gridCol w:w="254"/>
        <w:gridCol w:w="1163"/>
        <w:gridCol w:w="821"/>
        <w:gridCol w:w="880"/>
        <w:gridCol w:w="54"/>
        <w:gridCol w:w="1247"/>
      </w:tblGrid>
      <w:tr w:rsidR="004F2C92" w:rsidRPr="004F2C92" w14:paraId="45CF89FB" w14:textId="77777777" w:rsidTr="000A0D2E">
        <w:trPr>
          <w:trHeight w:val="465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4915C5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88659D"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ISOLDE</w:t>
            </w:r>
          </w:p>
        </w:tc>
      </w:tr>
      <w:tr w:rsidR="004F2C92" w:rsidRPr="004F2C92" w14:paraId="49E0993A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50B0C262" w:rsidR="004F2C92" w:rsidRPr="00EB3B7C" w:rsidRDefault="001D786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Lefteris Fadakis</w:t>
            </w:r>
          </w:p>
        </w:tc>
      </w:tr>
      <w:tr w:rsidR="004F2C92" w:rsidRPr="004F2C92" w14:paraId="1BF6795B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9A7E5BD" w:rsidR="004F2C92" w:rsidRPr="00EB3B7C" w:rsidRDefault="001D786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Alberto Rodriguez</w:t>
            </w:r>
          </w:p>
        </w:tc>
      </w:tr>
      <w:tr w:rsidR="00F4610E" w:rsidRPr="00F4610E" w14:paraId="2600EDD8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59D57D1B" w:rsidR="004F2C92" w:rsidRPr="00F4610E" w:rsidRDefault="001A0C2C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A0D2E" w:rsidRPr="004F2C92" w14:paraId="366B99C5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6BD1FFC5" w14:textId="29372D3A" w:rsidR="000A0D2E" w:rsidRPr="004F5304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C8CF6B7" w14:textId="64BC4A35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6E1AB10" w14:textId="485F085B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A6C63D3" w14:textId="5B888AE6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75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B3E556B" w14:textId="76E3CEF6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24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24E06E6" w14:textId="67D2E1FF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1A0C2C" w:rsidRPr="004F2C92" w14:paraId="68D17A5F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0A909C86" w14:textId="477170A2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5A04E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1A0C2C" w:rsidRPr="004F2C92" w14:paraId="3C2813B2" w14:textId="77777777" w:rsidTr="001A0C2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8FC455F" w14:textId="1F478597" w:rsidR="001A0C2C" w:rsidRPr="004F5304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A3E1E62" w14:textId="198D465C" w:rsidR="001A0C2C" w:rsidRPr="00EB3B7C" w:rsidRDefault="00A6342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89</w:t>
            </w:r>
            <w:r w:rsidR="001A0C2C"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206FBD" w14:textId="377EC116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36B9336" w14:textId="4223BD75" w:rsidR="001A0C2C" w:rsidRPr="00EB3B7C" w:rsidRDefault="00BF18D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91</w:t>
            </w:r>
            <w:r w:rsidR="001A0C2C"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0FB214F" w14:textId="2D0F06D2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3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0FE058F" w14:textId="2C7C92CF" w:rsidR="001A0C2C" w:rsidRPr="00EB3B7C" w:rsidRDefault="00BF18D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91.4</w:t>
            </w:r>
            <w:r w:rsidR="001A0C2C"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1A0C2C" w:rsidRPr="004F2C92" w14:paraId="1AA6DE2A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FAFE9BC" w14:textId="48DD55FD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6FBE46E3" w14:textId="77777777" w:rsidR="004F2C92" w:rsidRDefault="006A76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  <w:p w14:paraId="1F3DC84E" w14:textId="77777777" w:rsidR="006A7681" w:rsidRDefault="006A76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Tuesday the 19</w:t>
            </w:r>
            <w:r w:rsidRPr="006A7681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th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3F72A135" w14:textId="6F72B95B" w:rsidR="006A7681" w:rsidRDefault="006A76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new target installed (#900 UC2C-VD7)</w:t>
            </w:r>
          </w:p>
          <w:p w14:paraId="014FDA34" w14:textId="77777777" w:rsidR="006A7681" w:rsidRDefault="006A76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Wednesday</w:t>
            </w:r>
          </w:p>
          <w:p w14:paraId="702E61D9" w14:textId="2C58637C" w:rsidR="006A7681" w:rsidRDefault="006A76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TISD target optimisation</w:t>
            </w:r>
          </w:p>
          <w:p w14:paraId="29345144" w14:textId="092F468C" w:rsidR="00CD19BC" w:rsidRDefault="00CD19B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Thursday</w:t>
            </w:r>
          </w:p>
          <w:p w14:paraId="5F76A577" w14:textId="4F4E89F5" w:rsidR="00C60683" w:rsidRDefault="00C6068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Finished draft beam tuning. Proton scan performed by TISD section.</w:t>
            </w:r>
          </w:p>
          <w:p w14:paraId="413A6DA7" w14:textId="6B29ADDF" w:rsidR="00C60683" w:rsidRDefault="00C6068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Friday</w:t>
            </w:r>
          </w:p>
          <w:p w14:paraId="4D885AB6" w14:textId="27925206" w:rsidR="00C60683" w:rsidRDefault="00C60683" w:rsidP="00C606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Finished beam tuning. Yield checks performed by TISD section. </w:t>
            </w:r>
            <w:r w:rsidR="002C686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Unfortunately,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 target was not producing the requested isotope in the desired quantity for the experiment to be successful.</w:t>
            </w:r>
            <w:r w:rsidR="005471F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 target change was scheduled for later that day. Thanks to all the people involved in such a short notice! New target #894 in place and heated up slowly during the weekend.</w:t>
            </w:r>
          </w:p>
          <w:p w14:paraId="08875B66" w14:textId="1FF76AE5" w:rsidR="009A1792" w:rsidRDefault="009A1792" w:rsidP="00C606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Monday</w:t>
            </w:r>
          </w:p>
          <w:p w14:paraId="51313EF2" w14:textId="65C903AE" w:rsidR="009A1792" w:rsidRDefault="009A1792" w:rsidP="00C606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Beam tuning until the separator with two different sets of target configurations.</w:t>
            </w:r>
          </w:p>
          <w:p w14:paraId="518A5471" w14:textId="38E0B445" w:rsidR="009A1792" w:rsidRDefault="009A1792" w:rsidP="00C606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Tuesday</w:t>
            </w:r>
          </w:p>
          <w:p w14:paraId="3B330F4B" w14:textId="6138DCF5" w:rsidR="009A1792" w:rsidRDefault="009A1792" w:rsidP="00C606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Third target configuration was set up.</w:t>
            </w:r>
          </w:p>
          <w:p w14:paraId="4B077728" w14:textId="77777777" w:rsidR="00CD19BC" w:rsidRDefault="00CD19B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AF27A9D" w14:textId="77777777" w:rsidR="006A7681" w:rsidRDefault="006A76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8DDE054" w14:textId="6B798DE2" w:rsidR="006A7681" w:rsidRDefault="006A76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  <w:p w14:paraId="14F5CDD6" w14:textId="77777777" w:rsidR="006A7681" w:rsidRDefault="006A7681" w:rsidP="006A768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Tuesday the 19</w:t>
            </w:r>
            <w:r w:rsidRPr="006A7681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th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5FD54CF2" w14:textId="008DBAC9" w:rsidR="006A7681" w:rsidRDefault="006A76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Lowered target </w:t>
            </w:r>
            <w:r w:rsidR="00CE6A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(#908</w:t>
            </w:r>
            <w:r w:rsidR="00185E5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</w:t>
            </w:r>
            <w:r w:rsidR="00CE6A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temperature to </w:t>
            </w:r>
            <w:r w:rsidR="00CE6A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decrease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total beam.</w:t>
            </w:r>
          </w:p>
          <w:p w14:paraId="55136D9C" w14:textId="198C7A85" w:rsidR="006A7681" w:rsidRDefault="006A76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RILIS optimisation </w:t>
            </w:r>
          </w:p>
          <w:p w14:paraId="19A86027" w14:textId="12623E29" w:rsidR="006A7681" w:rsidRDefault="006A76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Beam set up was somewhat challenging. 139La was saturating ISCOOL and YHRS.BSG</w:t>
            </w:r>
            <w:r w:rsidR="00CE6A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4900 was utilized to let only a fraction of it through. 138La was too weak for the scanners but enabled us to measure </w:t>
            </w:r>
            <w:r w:rsidR="00B94E1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transmission </w:t>
            </w:r>
            <w:r w:rsidR="00CE6A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properly through the ISCOOL</w:t>
            </w:r>
            <w:r w:rsidR="00B94E1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13B4EE62" w14:textId="77777777" w:rsidR="00CE6A42" w:rsidRDefault="00CE6A42" w:rsidP="00CE6A4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Wednesday</w:t>
            </w:r>
          </w:p>
          <w:p w14:paraId="25499A65" w14:textId="0EFF4F83" w:rsidR="00CE6A42" w:rsidRDefault="00CE6A4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Continued with beam set up with 139La and with </w:t>
            </w:r>
            <w:r w:rsidR="00B2330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114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Cd</w:t>
            </w:r>
            <w:r w:rsidR="00B2330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75F25454" w14:textId="609C3F44" w:rsidR="00B2330D" w:rsidRDefault="00B2330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Delivered stable beam (114Cd) to MIRACLS</w:t>
            </w:r>
          </w:p>
          <w:p w14:paraId="3ED25AB5" w14:textId="39CDC187" w:rsidR="00CD19BC" w:rsidRDefault="00CD19B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Thursday</w:t>
            </w:r>
          </w:p>
          <w:p w14:paraId="3967DF9D" w14:textId="06C9A214" w:rsidR="00C60683" w:rsidRDefault="00C60683" w:rsidP="00C606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Return to nominal heating values after the cooling water failure. Finished beam tuning and continued with the schedule, proton scan and yield checks. Delivered beam to users.</w:t>
            </w:r>
          </w:p>
          <w:p w14:paraId="51199EE1" w14:textId="4F4F05E7" w:rsidR="00C60683" w:rsidRDefault="00C60683" w:rsidP="00C606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Friday - </w:t>
            </w:r>
            <w:r w:rsidR="00F45DE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Tuesday</w:t>
            </w:r>
          </w:p>
          <w:p w14:paraId="3D0E9E34" w14:textId="47845D5D" w:rsidR="00C60683" w:rsidRDefault="00C60683" w:rsidP="00C606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Users taking beam</w:t>
            </w:r>
          </w:p>
          <w:p w14:paraId="03679FBE" w14:textId="77777777" w:rsidR="00C60683" w:rsidRDefault="00C6068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BBF5598" w14:textId="77777777" w:rsidR="007C7B22" w:rsidRDefault="007C7B2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8EF539B" w14:textId="39FE84C4" w:rsidR="007C7B22" w:rsidRDefault="007C7B2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HIE</w:t>
            </w:r>
          </w:p>
          <w:p w14:paraId="2B24B0A0" w14:textId="4FB75F6F" w:rsidR="007C7B22" w:rsidRDefault="007C7B2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ISS</w:t>
            </w:r>
            <w:r w:rsidR="00185E5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(IS581)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took continued taking </w:t>
            </w:r>
            <w:r w:rsidR="00185E5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stable 129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Xe</w:t>
            </w:r>
            <w:r w:rsidR="00185E5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29+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beam until Thursday morning</w:t>
            </w:r>
            <w:r w:rsidR="00185E5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10AC8515" w14:textId="7C5D090B" w:rsidR="00185E5F" w:rsidRDefault="00B94E1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Successful </w:t>
            </w:r>
            <w:r w:rsidR="00185E5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Intervention on Thursday the 21</w:t>
            </w:r>
            <w:r w:rsidR="00185E5F" w:rsidRPr="00185E5F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st</w:t>
            </w:r>
            <w:r w:rsidR="00185E5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to fix a Faraday Cup (XT00.BFC.1900)</w:t>
            </w:r>
          </w:p>
          <w:p w14:paraId="1FDAAB36" w14:textId="0BC73F28" w:rsidR="00185E5F" w:rsidRDefault="00185E5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Friday</w:t>
            </w:r>
            <w:r w:rsidR="00B94E1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-Monday</w:t>
            </w:r>
          </w:p>
          <w:p w14:paraId="2E7BBDDD" w14:textId="3A25E22F" w:rsidR="00185E5F" w:rsidRDefault="00185E5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Delivered stable 20Ne5+</w:t>
            </w:r>
          </w:p>
          <w:p w14:paraId="757BCCF6" w14:textId="4AEF063E" w:rsidR="006A7681" w:rsidRPr="00EB3B7C" w:rsidRDefault="006A76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5049C26F" w14:textId="045F15D0" w:rsidR="00E47B44" w:rsidRDefault="00E47B44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  <w:p w14:paraId="4B06FCDF" w14:textId="7A9F217E" w:rsidR="00E47B44" w:rsidRDefault="00E47B44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20/08</w:t>
            </w:r>
          </w:p>
          <w:p w14:paraId="746CD624" w14:textId="77777777" w:rsidR="004F2C92" w:rsidRDefault="00E47B44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lastRenderedPageBreak/>
              <w:t>YGPS.BFC4900 creates a leak when inserted</w:t>
            </w:r>
          </w:p>
          <w:p w14:paraId="69AA47F0" w14:textId="77777777" w:rsidR="00CD19BC" w:rsidRDefault="00CD19BC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A6CC4F0" w14:textId="77777777" w:rsidR="00CD19BC" w:rsidRDefault="00CD19BC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E1FC35D" w14:textId="256AAFA8" w:rsidR="00CD19BC" w:rsidRPr="00EB3B7C" w:rsidRDefault="00CD19BC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Lost cooling water on both front ends due to an intervention</w:t>
            </w:r>
            <w:r w:rsidR="00B107F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 power was cut abruptly which can be destructive for our targets. It seems it was not the case</w:t>
            </w:r>
          </w:p>
        </w:tc>
      </w:tr>
      <w:tr w:rsidR="004F2C92" w:rsidRPr="004F2C92" w14:paraId="04FD23AC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lastRenderedPageBreak/>
              <w:t>Plans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23B9A74" w14:textId="77777777" w:rsidR="004F5304" w:rsidRDefault="00B94E1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  <w:p w14:paraId="09606A41" w14:textId="77777777" w:rsidR="00B94E13" w:rsidRDefault="00B94E1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Yield checks on #894 to verify if requested isotope is produced correctly</w:t>
            </w:r>
          </w:p>
          <w:p w14:paraId="3621A11C" w14:textId="77777777" w:rsidR="00F32665" w:rsidRDefault="00F3266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68CCE678" w14:textId="64F36FE2" w:rsidR="00F32665" w:rsidRDefault="00F3266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Install YGPOS.BFC4900 next week? When?</w:t>
            </w:r>
          </w:p>
          <w:p w14:paraId="68A7A2E1" w14:textId="77777777" w:rsidR="00B94E13" w:rsidRDefault="00B94E1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5063784" w14:textId="77777777" w:rsidR="00B94E13" w:rsidRDefault="00B94E1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  <w:p w14:paraId="24BD15E1" w14:textId="569BC033" w:rsidR="00B94E13" w:rsidRPr="00EB3B7C" w:rsidRDefault="00B94E1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MIRACLS continues taking beam</w:t>
            </w:r>
          </w:p>
        </w:tc>
      </w:tr>
      <w:tr w:rsidR="004F5304" w:rsidRPr="004F2C92" w14:paraId="7F5DB89F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B6712" w:rsidRPr="004F2C92" w14:paraId="768F496B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67658011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18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E8B0A88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13B6F92" w14:textId="4FBEBD28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5BCFEE2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384B77D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58CBEBB" w14:textId="0B874EC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A7B9EB8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A0D2E"/>
    <w:rsid w:val="00185E5F"/>
    <w:rsid w:val="001A0C2C"/>
    <w:rsid w:val="001D7868"/>
    <w:rsid w:val="00274D3B"/>
    <w:rsid w:val="002815FB"/>
    <w:rsid w:val="002C6869"/>
    <w:rsid w:val="00376D1C"/>
    <w:rsid w:val="004803D6"/>
    <w:rsid w:val="00491CA6"/>
    <w:rsid w:val="004F2C92"/>
    <w:rsid w:val="004F5304"/>
    <w:rsid w:val="005471F9"/>
    <w:rsid w:val="005A04E7"/>
    <w:rsid w:val="005A1227"/>
    <w:rsid w:val="005C2267"/>
    <w:rsid w:val="005D6378"/>
    <w:rsid w:val="006136BE"/>
    <w:rsid w:val="006814BE"/>
    <w:rsid w:val="006A7681"/>
    <w:rsid w:val="0070796D"/>
    <w:rsid w:val="007C7B22"/>
    <w:rsid w:val="0088659D"/>
    <w:rsid w:val="009A1792"/>
    <w:rsid w:val="009B6712"/>
    <w:rsid w:val="009C7888"/>
    <w:rsid w:val="00A5551C"/>
    <w:rsid w:val="00A63423"/>
    <w:rsid w:val="00A74B57"/>
    <w:rsid w:val="00B107F5"/>
    <w:rsid w:val="00B1539F"/>
    <w:rsid w:val="00B2330D"/>
    <w:rsid w:val="00B4578E"/>
    <w:rsid w:val="00B857FD"/>
    <w:rsid w:val="00B94E13"/>
    <w:rsid w:val="00BE3AE5"/>
    <w:rsid w:val="00BF18D9"/>
    <w:rsid w:val="00C5378E"/>
    <w:rsid w:val="00C60683"/>
    <w:rsid w:val="00CA40E9"/>
    <w:rsid w:val="00CD19BC"/>
    <w:rsid w:val="00CE6A42"/>
    <w:rsid w:val="00D547C0"/>
    <w:rsid w:val="00D73178"/>
    <w:rsid w:val="00E47B44"/>
    <w:rsid w:val="00EB3B7C"/>
    <w:rsid w:val="00F03BD8"/>
    <w:rsid w:val="00F32665"/>
    <w:rsid w:val="00F45DE0"/>
    <w:rsid w:val="00F4610E"/>
    <w:rsid w:val="00F519D6"/>
    <w:rsid w:val="00F937FF"/>
    <w:rsid w:val="00F95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3098</TotalTime>
  <Pages>2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Eleftherios Fadakis</cp:lastModifiedBy>
  <cp:revision>18</cp:revision>
  <cp:lastPrinted>2023-03-21T13:51:00Z</cp:lastPrinted>
  <dcterms:created xsi:type="dcterms:W3CDTF">2025-08-20T07:06:00Z</dcterms:created>
  <dcterms:modified xsi:type="dcterms:W3CDTF">2025-08-26T11:31:00Z</dcterms:modified>
</cp:coreProperties>
</file>